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2694"/>
        <w:gridCol w:w="2409"/>
        <w:gridCol w:w="1418"/>
      </w:tblGrid>
      <w:tr w:rsidR="008C7271" w:rsidTr="000821D6">
        <w:trPr>
          <w:trHeight w:hRule="exact" w:val="559"/>
        </w:trPr>
        <w:tc>
          <w:tcPr>
            <w:tcW w:w="1049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6"/>
                <w:szCs w:val="36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6"/>
                <w:szCs w:val="36"/>
              </w:rPr>
              <w:t>ИНФОРМАЦИЯ О ВАКАНСИЯХ НА 1 СЕНТЯБРЯ 2023 Г.</w:t>
            </w:r>
          </w:p>
        </w:tc>
      </w:tr>
      <w:tr w:rsidR="008C7271" w:rsidRPr="008C7271" w:rsidTr="000821D6">
        <w:trPr>
          <w:trHeight w:hRule="exact" w:val="559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От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 xml:space="preserve"> руб. </w:t>
            </w:r>
          </w:p>
        </w:tc>
      </w:tr>
      <w:tr w:rsidR="008C7271" w:rsidRPr="008C7271" w:rsidTr="000821D6">
        <w:trPr>
          <w:trHeight w:hRule="exact" w:val="1644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Авиационный механик (техник) по планеру и двигателям, планер и двигатели, по приборам и электрооборудованию,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радиоборудованию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механик (техник) по приборам и электрооборудованию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механик (техник) по радиооборудованию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Автоэлектрик, автомобили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 3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Агроном по семеноводству, сельское хозяйство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.у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достов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кат.в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Агроном по семеноводству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53400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5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Администратор, автошкола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 в команде, ответственность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,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дисциплинированность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Администратор, администратор сто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 гостиницы (дома отдыха)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Аккумуляторщик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Акушерка, акушерское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Аниматор (ведущий, артист развлекательных мероприятий)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140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Аппаратчик пастеризации и охлаждения молока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18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Аппаратчик фильтрации 3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умение работать в команде,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обучаемость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дисциплинированность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Архивариус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Опыт работы продавцом.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49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Бармен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5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44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7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 3 разряда-4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3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Библиотекарь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Библиотекарь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69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Бригадир (освобожденный) предприятий железнодорожного транспорта и метрополитенов 7 разряда, железнодорожный транспорт,  электровозы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Буфетчик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17212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Бухгалтер, помощник бухгалтера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49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21674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отдел учета труда и заработной платы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помощник бухгалтера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8C7271" w:rsidRPr="008C7271" w:rsidTr="00CE280D">
        <w:trPr>
          <w:trHeight w:hRule="exact" w:val="141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29700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5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Бухгалтер 1 категории (класса), пищевое производство, бухгалтер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тмц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Наши ожидания от кандидатов: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образование.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аналогичной должности.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по учету ТМЦ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Уверенный пользователь ПК,1С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 2 категории (класса), отдел учета основных средств и материалов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Звукооператор 3 категории (класса), звуковая аппаратура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Инженер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Инженер, электротехника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Высшее техническое образование в области электротехники (электрик);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Знание ПК;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Коммуникабельность, работа с контрагентами по договорам и с подрядными организациями по обслуживанию электрохозяйства предприятия;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Знание документооборота, ведение журналов, организация и прием экзаменов у электротехнического персонала предприятия;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Знание законов РФ в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области энергетики, охраны труда,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Способность к обучению и сдачи экзаменов в органах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Ростехнадзора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242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83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Ведущий Инженер по качеству, железнодорожный транспорт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49400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Специалист, отдел закупок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Специалист, ведущий специалист юридического отдела управления муниципальных ресурсов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662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 (в представительстве, территориальном органе федерального органа исполнительной власти, федеральном суде, прокуратуре), управление муниципальных ресурсов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17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Экономист, осуществление организации и совершенствования экономической деятельности предприятия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Электрик участка 1 категории (класса), обслуживание производства.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автобуса, сельское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26400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автобуса,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кат.d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вредных привычек, наличие справки об отсутствии судимости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медицинской справки водителя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28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40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автобуса, водитель луидор 3009d6 (газель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ат.в,с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автобуса 2 категории (класса),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208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манипулятор с функциями водитель-экспедитор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крановщика манипулятора.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газ-2705,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,с,д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."</w:t>
            </w:r>
            <w:proofErr w:type="spellStart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категория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(грузовой автомобиль)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9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17600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автомобиля категории в с, осуществляющий обязанности почтальона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2264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 должность водителя автомобиля, принимается лицо, имеющее среднее (полное) общее образование, удостоверение на право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управления автомобилем соответствующей категории "В" и "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", стаж работы не менее одного года.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224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автомобиля, водитель категории с 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50400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"газель"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нижки</w:t>
            </w:r>
            <w:proofErr w:type="spellEnd"/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водительское удостоверение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грузовой автомобиль (поливомоечная машина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ат.в,с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автомобиля, водитель категории 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44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,е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категории "е"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на скорую помощь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 "в", "с".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,d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с,d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1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,d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 "в", "с" "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9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7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8C7271" w:rsidRPr="008C7271" w:rsidTr="00CE280D">
        <w:trPr>
          <w:trHeight w:hRule="exact" w:val="17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автомобиля, категория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водитель пожарного автомобиля в отдельную команду ведомственной охраны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судимости, водительское удостоверение категории "С"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8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 "в", "с", "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d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", "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 а, в, с, д. управление грузовым автомобилем.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63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смит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уд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.е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смит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уд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26100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1 категории (класса),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273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 2 категории (класса),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коммуникабельность, умение работать в команде, целеустремленность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2 категории (класса), категории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(а/м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камаз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2 разряда,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3 категории (класса), водитель автомобиля и автобуса кат.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,d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Срочная служба в Вооруженных Силах, годность к службе по здоровью категория "А". Наличие справки об отсутствии судимости.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8C7271" w:rsidRPr="008C7271" w:rsidTr="00CE280D">
        <w:trPr>
          <w:trHeight w:hRule="exact" w:val="146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31132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36118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38795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62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погрузчика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26800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погрузчика, машинист фронтального погрузчика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8C7271" w:rsidRPr="008C7271" w:rsidTr="00CE280D">
        <w:trPr>
          <w:trHeight w:hRule="exact" w:val="2851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 4 разряда-5 разряда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Может работать лицо не моложе 18 лет, имеющее: среднее профессиональное образование; удостоверение на право управления погрузчиком и удостоверение машиниста-тракториста, соответствующей категории; прошедший предварительный, периодический медицинский осмотр с отметкой о допуске к работе водителем автомобиля, соответствующей категории транспортного средства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28824</w:t>
            </w:r>
          </w:p>
        </w:tc>
      </w:tr>
      <w:tr w:rsidR="008C7271" w:rsidRPr="008C7271" w:rsidTr="00CE280D">
        <w:trPr>
          <w:trHeight w:hRule="exact" w:val="2568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 работы по трудовой книжке не менее 2 лет, удостоверение машиниста-тракториста.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33440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транспортно-уборочной машины,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Вожатый, педагогические навыки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сертификата о вакцинации, справки об отсутствии судимости, личной санитарной книжки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6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Воспитатель, в общежитии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256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Педагогическое образование;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дошкольном учреждении;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Любовь к детям и желание с ними работать.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Специальность по образованию: Организация воспитательной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55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), воспитание детей дошкольного возраста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Воспитатель детского сада (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9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Врач, рентгенология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35500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Врач, психиатрия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65940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общей практики (семейный)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7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по лечебной физкультуре, лечебная физкультура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16500</w:t>
            </w:r>
          </w:p>
        </w:tc>
      </w:tr>
      <w:tr w:rsidR="008C7271" w:rsidRPr="008C7271" w:rsidTr="00CE280D">
        <w:trPr>
          <w:trHeight w:hRule="exact" w:val="23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приемного отделения, терапия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35500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станции (отделения) скорой и неотложной медицинской помощи, скорая и неотложная помощь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3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ультразвуковой диагностики, ультразвуковая диагностика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8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 функциональной диагностики, функциональная диагностика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2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Врач-акушер-гинеколог, акушерство и гинекология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258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Врач-анестезиолог-реаниматолог, в отделение анестезиологии и реаниматологии городской больницы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47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Врач-анестезиолог-реаниматолог, анестезиология и реанимация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23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Врач-бактериолог, бактериология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27450</w:t>
            </w:r>
          </w:p>
        </w:tc>
      </w:tr>
      <w:tr w:rsidR="008C7271" w:rsidRPr="008C7271" w:rsidTr="00CE280D">
        <w:trPr>
          <w:trHeight w:hRule="exact" w:val="240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Врач-инфекционист, инфекционные болезни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40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Врач-кардиоревматолог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кардиология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Врач-онколог, онкология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Врач-отоларинголог, оториноларингология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Врач-педиатр участковый, педиатрия место работы в амбулатории п. братский - 1 человек.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48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Врач-психиатр участковый, психиатрия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8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 участковый, терапия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Врач-фтизиатр участковый, фтизиатрия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47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Врач-хирург, хирургия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3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Врач-эндокринолог, эндокринология детская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Вулканизаторщик, вулканизация шин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Газорезчик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3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Геодезист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опыта работы по специальности не менее 1 года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должен знать: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законодательные и нормативные правовые акты, распорядительные и нормативные материалы по производству полевых и камеральных геодезических работ;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основы картографии и геодезии;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методы геодезических исследований;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инженерную геодезию;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геодезические знаки;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геодезическое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инструментоведение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основы применения компьютерной техники в геодезии;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средства автоматизации топографо-геодезических работ;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методы работы с современными геодезическими приборами;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методы съемок местности;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теорию математической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обработки геодезических измерений;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технологию строительства;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средства вычислительной техники, коммуникаций и связи;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стандарты делопроизводства;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требования о защите окружающей среды;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- основы трудового законодательства; 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286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80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9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правила и нормы охраны труда, техники безопасности, производственной санитарии и противопожарной защиты;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C7271" w:rsidRPr="008C7271" w:rsidTr="00CE280D">
        <w:trPr>
          <w:trHeight w:hRule="exact" w:val="148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Геодезист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агроном, сельское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72200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Агроном, сельское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62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8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бухгалтер, бухгалтерия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20967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 (в прочих отраслях), производственно-технический контроль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специалист, строительный контроль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8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Специалист, главный специалист управления строительства и жилищно-коммунального хозяйства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42700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Главный специалист службы сбыта, хранения, транспортирования и контроля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спецпродукции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Ответственность, умение работать в команде,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стрессоустойчивость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20145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технолог (в прочих отраслях), железнодорожный транспорта, ремонт локомотивов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Энергетик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18790</w:t>
            </w:r>
          </w:p>
        </w:tc>
      </w:tr>
      <w:tr w:rsidR="008C7271" w:rsidRPr="008C7271" w:rsidTr="00CE280D">
        <w:trPr>
          <w:trHeight w:hRule="exact" w:val="141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энергетик (в прочих отраслях)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18353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энергетик (в прочих отраслях)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43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3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Глазуровщик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 и фаянсовых изделий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9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Горничная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41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Гранулировщик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оператор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оператор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Графический дизайнер, дизайнер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рекламного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агенства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Уверенный пользователь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компьютера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,и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ллюстратор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фотошоп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т.д.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Грузчик, грузчик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Грузчик, грузчик строительных материалов и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товаров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18500</w:t>
            </w:r>
          </w:p>
        </w:tc>
      </w:tr>
      <w:tr w:rsidR="008C7271" w:rsidRPr="008C7271" w:rsidTr="00CE280D">
        <w:trPr>
          <w:trHeight w:hRule="exact" w:val="140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отдел складской логистики, пищевое 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Желателен опыт работы в должности. Отсутствие медицинских ограничений.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42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7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8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работа в торговле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50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Грузчик, работа в продовольственном магазине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4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погрузочно-разгрузочные  работы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17800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3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51700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8C7271" w:rsidRPr="008C7271" w:rsidTr="00CE280D">
        <w:trPr>
          <w:trHeight w:hRule="exact" w:val="17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41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ответственность, дисциплинированность, умение работать в команде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Дворник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1) Желательно, чтобы кандидатом для этой должности был мужчина, так как работа предусматривает такие функции как покос травы, в зимнее время очистка ото льда и снега дорожек и т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2) Отсутствие судимости, без вредных привычек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17866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8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5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личная медицинская книжка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0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Дворник, санитарное содержание многоквартирных домов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3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привычек, отсутствие судимости.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отсутствие вредных привычек, хозяйственные навыки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оперативный, помощник дежурного "112"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оперативный, оператор "112"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6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пульта управления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16279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(заведующий) по учебно-воспитательной работе, педагогика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Директор (начальник, управляющий) предприятия, генеральный директор, управляющий предприятия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коммуникабельность.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Диспетчер, железная дорога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программы 1С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8C7271" w:rsidRPr="008C7271" w:rsidTr="00CE280D">
        <w:trPr>
          <w:trHeight w:hRule="exact" w:val="23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Дознаватель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судимости. Наличие военного билета. Служба в армии.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42549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Жестянщик 2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0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Животновод, мобилизация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43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Животновод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Жиловщик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мяса и субпродуктов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здравпунктом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4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отделом (специализированным в прочих отраслях)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производством (шеф-повар)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производством (шеф-повар)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складом, заведующий складом продовольствия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9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863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Заведующий хранилищем, хранение имущества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хранилищем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Главный бухгалтер высшей категории (класса), заместитель начальника по экономической работе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73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Директор (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 внешкольного учреждения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Педагогический стаж или стаж в руководящей должности не менее 5 лет, наличие справки об отсутствии судимости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37700</w:t>
            </w:r>
          </w:p>
        </w:tc>
      </w:tr>
      <w:tr w:rsidR="008C7271" w:rsidRPr="008C7271" w:rsidTr="00CE280D">
        <w:trPr>
          <w:trHeight w:hRule="exact" w:val="25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Директор (заведующий) по учебно-воспитательной работе, заместитель заведующего по учебно-воспитательной работе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владение компьютером, дисциплинированность, ответственность, умение работать в команде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Зоотехник, крупный рогатый скот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отдела технического контроля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62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26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Инженер, инженер по комплектации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ведущий инженер участка хозяйственного обеспечения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8C7271" w:rsidRPr="008C7271" w:rsidTr="00CE280D">
        <w:trPr>
          <w:trHeight w:hRule="exact" w:val="13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инженер-эколог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инженер по комплектации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1 категории (класса), электроэнергетика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Уверенный пользователь программы Гранд-смета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34750</w:t>
            </w:r>
          </w:p>
        </w:tc>
      </w:tr>
      <w:tr w:rsidR="008C7271" w:rsidRPr="008C7271" w:rsidTr="00CE280D">
        <w:trPr>
          <w:trHeight w:hRule="exact" w:val="2450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1 категории (класса)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 1 категории по неразрушающему контролю должен иметь первоначальное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обучение по профессии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дефектоскопист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магнитному и ультразвуковому контролю (для дальнейшей сертификации на 2 уровень по неразрушающему контролю и повышения квалификации).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44300</w:t>
            </w:r>
          </w:p>
        </w:tc>
      </w:tr>
      <w:tr w:rsidR="008C7271" w:rsidRPr="008C7271" w:rsidTr="00CE280D">
        <w:trPr>
          <w:trHeight w:hRule="exact" w:val="245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242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Инженер по автоматизированным системам управления технологическими процессами,  знание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o.c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linux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сопровождение сервера на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os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citrix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Коммуникабельность, умение работать в команде, ответственность.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гражданской обороне и чрезвычайным ситуациям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16808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работам, инженер планово-технического отдела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работам, инженер-сметчик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контрольно-измерительным приборам и автоматике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4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окружающей среды (эколог), экология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труда, заместитель директора по безопасности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вредных привычек, наличие справки об отсутствии судимости. Добросовестное исполнение возложенных обязанностей и 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 по сметно-договорной работе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снабжению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техническому надзору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газовом хозяйстве и строительстве, наличие личного автомобиля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2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производственно-технического отдела,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строительные,монтажные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ремонтные работы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работы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2139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Инженер-лаборант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– программы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бакалавриата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работы: Не менее 3-х лет практического опыта работы на производстве в области нефтепродуктообеспечения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41849</w:t>
            </w:r>
          </w:p>
        </w:tc>
      </w:tr>
      <w:tr w:rsidR="008C7271" w:rsidRPr="008C7271" w:rsidTr="00CE280D">
        <w:trPr>
          <w:trHeight w:hRule="exact" w:val="233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Инженер-механик, сельскохозяйственная техника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Инженер-проектировщик, специалист, проектировщик (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Инженер-проектировщик, инженерные системы и гражданское строительство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специальность по образованию:  проектирование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Инженер-технолог металлообрабатывающего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Инженер-технолог пищевой промышленности, технолог по муке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Умение работать с различными показателями муки, знание ГОСТ по муке, знать показатели сорности, клейковины, влажности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Инженер-химик 2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41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Инженер-электрик, мастер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электроцеха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Инженер-энергетик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24632</w:t>
            </w:r>
          </w:p>
        </w:tc>
      </w:tr>
      <w:tr w:rsidR="008C7271" w:rsidRPr="008C7271" w:rsidTr="00CE280D">
        <w:trPr>
          <w:trHeight w:hRule="exact" w:val="228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делам несовершеннолетних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Среднее профессиональное образовани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е(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педагогическое, юридическое)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42549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охране труда и технике безопасности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2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Калибровщик гипсовых форм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Каменщик 3 разряда 2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 торгового зала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22950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Кладовщик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17600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Ответственность, дисциплинированность, пользователь  ПК, умение работать в команде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08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Кладовщик, кладовщик-водитель кары (погрузчика)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Свидетельство и умение работы на каре-погрузчике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Комплектовщик товаров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вредных привычек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Кондитер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абонентского отдела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проживание в п.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Парковом</w:t>
            </w:r>
            <w:proofErr w:type="gram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проживающий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 ст. Юго-Северной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Концертмейстер, концертмейстер по классу фортепиано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1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8C7271" w:rsidRPr="008C7271" w:rsidTr="00CE280D">
        <w:trPr>
          <w:trHeight w:hRule="exact" w:val="148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0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0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Кухонный рабочий,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кухрабочая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33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 обязан добросовестно исполнять свои обязанности.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2450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.Т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ребования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45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46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Лаборант, обязательно иметь среднее медицинское образование. 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.Т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ребования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45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Лаборант, хранение  зерна и продуктов его переработки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30780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(средней квалификации), выполнение аналитического контроля работы участка, анализ проб производственных стоков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по физико-механическим испытаниям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Литейщик гипсовых форм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Маляр, изготовление металлических 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 мастер производственного участка в группе по реализации нетарифных услуг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33500</w:t>
            </w:r>
          </w:p>
        </w:tc>
      </w:tr>
      <w:tr w:rsidR="008C7271" w:rsidRPr="008C7271" w:rsidTr="00CE280D">
        <w:trPr>
          <w:trHeight w:hRule="exact" w:val="171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1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специалист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23862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Мастер,  мастер производственного участка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алексеевского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сетевого участка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соответ-ствующих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81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80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мастер производственного участка в строительной группе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электроэнергетики или отраслях,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соответ-ствующих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82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80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по ремонту оборудования (в промышленности)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51000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по ремонту оборудования (в промышленности), электрооборудование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8C7271" w:rsidRPr="008C7271" w:rsidTr="00CE280D">
        <w:trPr>
          <w:trHeight w:hRule="exact" w:val="255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обучения, электроснабжение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Обязательны: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 пройденной комиссией, справка о несудимости, все прививки.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обучения, вождение, кат "в", мотоцикл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должностных обязанностей, Категории B, C, D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                      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23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 производственного обучения, строительство зданий и сооружений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участка, руководство производственной бригадой, обеспечение выполнения производственных заданий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22300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цеха, старший мастер цеха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автогудронатора, кат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бетоносмесителя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передвижного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дорожно-транспортных машин 5 разряда-6 разряда 1 категории (класса), строительство автомобильных дорог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железнодорожно-строительных машин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8C7271" w:rsidRPr="008C7271" w:rsidTr="00CE280D">
        <w:trPr>
          <w:trHeight w:hRule="exact" w:val="23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Машинист катка самоходного и полуприцепного на пневматических шинах,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компрессорных установок, обслуживание насосных станций для подачи технической воды к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работающему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технологическому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оборудовани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(крановщик), машинист железнодорожного, автомобильного крана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крана (крановщик),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ж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/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крана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соответствующего удостоверения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 4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 5 разряда-6 разряда, строительство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58000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крана (крановщик) 6 разряда,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смит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4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автомобильного 5 разряда-8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моечных машин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83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мотовоза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мотовоза 4 разряда 2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насосных установок, ведение и контроль за режимом работы арт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кважин и оборудования насосной станции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по моторным испытаниям топлива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работы: не менее 2-х лет.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32943</w:t>
            </w:r>
          </w:p>
        </w:tc>
      </w:tr>
      <w:tr w:rsidR="008C7271" w:rsidRPr="008C7271" w:rsidTr="00CE280D">
        <w:trPr>
          <w:trHeight w:hRule="exact" w:val="167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холодильных установок 5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51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экскаватора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Требования к образованию: среднее общее образование; профессиональная подготовка не менее четырех месяцев (при первичном обучении), подтвержденная удостоверением машиниста экскаватора с соответствующими разрешающими отметками;  не менее одного года в должности машиниста экскаватора 4-го разряда.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85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3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7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6 разряда, автогрейдер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8C7271" w:rsidRPr="008C7271" w:rsidTr="00CE280D">
        <w:trPr>
          <w:trHeight w:hRule="exact" w:val="146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одноковшового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Медицинская сестра, сестринское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сестринское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сестринское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педиатрия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сестринское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сестринское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сестринское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18145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операционная, операционное дело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Коммуникабельность, умение работать в команде,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47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Менеджер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Пользователь ПК, оргтехники. Наличие прав 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приветствуется.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офис-менеджер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коммуникабельность,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деятельности), менеджер по продаже рекламы на радио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Ответственность и соблюдение субординации, хорошая внимательность и память!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деятельности), продажа рекламного времени на радио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деятельности), оптовая закупка товаров для магазина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прочих функциональных подразделениях (службах))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персоналу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коммуникабельность,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Менеджер по продажам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Методист, дополнительное образование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3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3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фильмотеки, заместитель директора по учебно-воспитательной работе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санитарной книжки, справки об отсутствии судимости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26879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Механик автомобильной колонны, должность - механик автомобильного транспорта в сельскохозяйственный комплекс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53340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младшего воспитателя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младшего воспитателя, справка об отсутствии судимости обязательно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любовь к детям, умение работать в команде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Младший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Модельщик керамического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автомобилей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Мойщик автомобилей,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автомойка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Знание и умение работать в данной области приветствуется. Желательно без вредных привычек. Желание работать.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6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посуды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посуды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посуды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тары и 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0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Мойщик-уборщик подвижного состава 2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Монтажник, металлопластиковых 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по монтажу стальных и железобетонных конструкций 3 разряда-5 разряда, строительство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Монтажник связи -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антенщик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услуги связи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сельскохозяйственного оборудования, навигационное оборудование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Монтер пути 3 разряда,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ржд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8C7271" w:rsidRPr="008C7271" w:rsidTr="00CE280D">
        <w:trPr>
          <w:trHeight w:hRule="exact" w:val="48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Монтер пути 3 разряда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8C7271" w:rsidRPr="008C7271" w:rsidTr="00CE280D">
        <w:trPr>
          <w:trHeight w:hRule="exact" w:val="9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Монтировщик шин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Монтировщик шин,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шиномонтаж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Музыкальный руководитель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1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Накатчик бумагоделательной (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картоно-делательной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 машины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33900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железнодорожно-строительных машин и механизмов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контрольно-измерительных приборов и автоматики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бумажном производстве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продукции, наладчик оборудования (цельномолочного цеха)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Наладчик оборудования керамического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2064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Наладчик приборов, аппаратуры и систем автоматического контроля, регулирования и управления (наладчик КИП и автоматики), ремонт и обслуживание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гпм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основ электромонтажных работ при ремонте и наладке оборудования и приборов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электроавтоматики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умение читать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схемы, уверенный пользователь ПК. Опыт в данной сфере приветствуется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23220</w:t>
            </w:r>
          </w:p>
        </w:tc>
      </w:tr>
      <w:tr w:rsidR="008C7271" w:rsidRPr="008C7271" w:rsidTr="00CE280D">
        <w:trPr>
          <w:trHeight w:hRule="exact" w:val="2063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Начальник абонентского отдела, начальник 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опс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352105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21500</w:t>
            </w:r>
          </w:p>
        </w:tc>
      </w:tr>
      <w:tr w:rsidR="008C7271" w:rsidRPr="008C7271" w:rsidTr="00CE280D">
        <w:trPr>
          <w:trHeight w:hRule="exact" w:val="15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автоколонны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721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Начальник лаборатории (на транспорте, в связи, материально-техническом снабжении и сбыте), начальник химической лаборатории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– программы магистратуры или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специалитета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в области химической технологии или высшее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образование-программы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бакалавриата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46635</w:t>
            </w:r>
          </w:p>
        </w:tc>
      </w:tr>
      <w:tr w:rsidR="008C7271" w:rsidRPr="008C7271" w:rsidTr="00CE280D">
        <w:trPr>
          <w:trHeight w:hRule="exact" w:val="202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287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Начальник отдела (в промышленности), начальник службы охраны труда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смены (в промышленности)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управления (специализированного в прочих отраслях), управление муниципальных ресурсов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75000</w:t>
            </w:r>
          </w:p>
        </w:tc>
      </w:tr>
      <w:tr w:rsidR="008C7271" w:rsidRPr="008C7271" w:rsidTr="00CE280D">
        <w:trPr>
          <w:trHeight w:hRule="exact" w:val="140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участка (в прочих отраслях)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30046</w:t>
            </w:r>
          </w:p>
        </w:tc>
      </w:tr>
      <w:tr w:rsidR="008C7271" w:rsidRPr="008C7271" w:rsidTr="00CE280D">
        <w:trPr>
          <w:trHeight w:hRule="exact" w:val="142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участка (в строительстве), строительство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80000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Обжигальщик стеновых и вяжущих материалов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Обжигальщик фарфоровых и фаянсовых изделий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Облицовщик-плиточник 3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Обувщик по ремонту обуви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7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Овощевод,  сельхозпроизводство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56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Овощевод,  сельхозпроизводство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Овощевод,  сельхозпроизводство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Овощевод,  сельхозпроизводство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Оперативный уполномоченный, отдел уголовного розыска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военного билета. Служба в армии.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46345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Оператор абонентского отдела, оператор связи 352120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опс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котельной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Если нет опыта в работе возможно обучение.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котельной, теплотехника, теплоэнергетика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Оператор линии в производстве пищевой продукции 3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Оператор на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аэротенках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поточно-автоматической линии, оператор линии по производству уголков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пульта управления, переработка с/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продукции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связи, оператор связи 1 класса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Оправщик-чистильщик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43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Отливщик фарфоровых и фаянсовых изделий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40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28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Официант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частного охранника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удостоверения частного охранника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Охранник, охранник 4 разряда рабочее место в ст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.а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рхангельской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  действующего   удостоверения   частного  охранника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23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Парикмахер, универсал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Парикмахер,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барбер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Проводится обучение сотрудников.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8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образования, 1.начальная школа, 2. военно-патриотическая направленность. 3. вокал (народный, эстрадный).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 обязательно.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3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Педагог дополнительного образования, 1.техническая направленность (шахматы, робототехника,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фотодизайн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3-d ручки)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Педагог дополнительного образования, 1.английский язык, 2.класс синтезатора, 3. экология 4. рисование, лепка.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 обязательно.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0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социальный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Педагог-организатор, дополнительное образование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 наличие медицинской книжки и справки об отсутствии судимости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санитарной книжки, справки об отсутствии судимости.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2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Педагог-психолог, педагогика и психология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Педагог-психолог, психология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 наличие справки об отсутствии судимости и медицинской книжки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5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62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2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Педагог-психолог, психология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Пекарь, хлебопекарное 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повар в детский сад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повар детского питания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26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17600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детское питание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приготовление пищи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повар-универсал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Повар, 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работа в кафе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3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3 разряда-5 разряда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4 разряда, приготовление пищи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детского питания 3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9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растениеводство, сельское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Подсобный рабочий, животноводство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строительство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79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Подсобный рабочий, выполнение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подсобныхи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вспомогательных работ на производственных участках и строительных площадках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9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комплекс по переработке сельскохозяйственной продукции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7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Полицейский-водитель, категория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Желание служить в структуре Федеральной службы войск национальной гвардии Российской Федерации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46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Полицейский-водитель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Отсутствие судимости. Наличие военного билета. Служба в армии.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25909</w:t>
            </w:r>
          </w:p>
        </w:tc>
      </w:tr>
      <w:tr w:rsidR="008C7271" w:rsidRPr="008C7271" w:rsidTr="00CE280D">
        <w:trPr>
          <w:trHeight w:hRule="exact" w:val="14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воспитателя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врача-эпидемиолога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Помощник врача-эпидемиолога, помощник врача по общей гигиене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мастера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мотовоза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тепловоза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8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Официант 2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063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Почтальон, почтальон 1 класса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опс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352122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Готовность к пешеходному передвижению по городу или населенному пункту;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Готовность к работе с денежными средствами;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Будет плюсом, если у вас есть личная медицинская книжка.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2063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Почтальон, почтальон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опс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352120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школе), учитель начальных классов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медосмотр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должностных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школе), образование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системе специального образования), изобразительное искусство, живопись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актуальной справки об отсутствии судимости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системе специального образования), хоровое отделение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(учитель) детской музыкальной школы, преподаватель музыкально-теоретических дисциплин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специфики преподавания сольфеджио;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71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правил дорожного движения и устройства автомобиля, инструктор практического обучения по подготовке водителей категории "в"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42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0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Приготовитель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масс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Провизор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товаров, продавец товаров сантехники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товаров, продавец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строительных материалов, сантехники, электротоваров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непродовольственных товаров, продавец строительных материалов,  электротоваров.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19425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нижки</w:t>
            </w:r>
            <w:proofErr w:type="spellEnd"/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Продавец-кассир, кассир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перационист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Продавец-кассир, оператор-кассир (автотракторные запчасти)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программы 1"С"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Продавец-консультант, работа в сфере автозапчастей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ПК. Знание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зап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астей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Продавец-консультант, продавец-консультант детских промышленных товаров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Психолог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пунктов, рабочий по уборке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1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23134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справки об отсутствии судимости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Допуск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работы с электричеством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5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Рабочий по комплексному обслуживанию и ремонту зданий, рабочий по комплексному обслуживанию здания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п. паркового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17900</w:t>
            </w:r>
          </w:p>
        </w:tc>
      </w:tr>
      <w:tr w:rsidR="008C7271" w:rsidRPr="008C7271" w:rsidTr="00CE280D">
        <w:trPr>
          <w:trHeight w:hRule="exact" w:val="128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по подготовке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рабочий по защите растений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41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по подготовке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рабочий по приготовлению растворов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8C7271" w:rsidRPr="008C7271" w:rsidTr="00CE280D">
        <w:trPr>
          <w:trHeight w:hRule="exact" w:val="113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Размольщик, оператор-размольщик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Разнорабочий, рабочий по санитарной очистке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требуются разнорабочие для выполнения вспомогательных земляных и бетонных работ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Разнорабочий, выполнение разных работ на производстве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Разнорабочий, рабочий по опиловке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допуск на работу на высоте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пользоваться болгаркой, газовым резаком.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17600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Разнорабочий, рабочий в цех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17200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Рентгенолаборант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лабораторное дело в рентгенологии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Руководитель студии (хоровой, народного творчества, театральной)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медицинской книжки и справки об отсутствии судимости обязательно.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Санитарка (мойщица)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Сборщик фарфоровых и фаянсовых изделий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каркасов, монтажник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НАКС 5-6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4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Сверловщик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32700</w:t>
            </w:r>
          </w:p>
        </w:tc>
      </w:tr>
      <w:tr w:rsidR="008C7271" w:rsidRPr="008C7271" w:rsidTr="00CE280D">
        <w:trPr>
          <w:trHeight w:hRule="exact" w:val="112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Секретарь-машинистка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Секретарь-машинистка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17054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сигналиста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Сигналист 3 разряда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9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3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в газовом хозяйстве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обслуживанию тепловых сетей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ремонту автомобилей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8C7271" w:rsidRPr="008C7271" w:rsidTr="00CE280D">
        <w:trPr>
          <w:trHeight w:hRule="exact" w:val="158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техническое обслуживание и ремонт грузовых, легковых и прочих автотранспортных средств.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автоэлектрик-диагност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Слесарь по ремонту автомобилей,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автослесарь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слесарь по ремонту боевых и специальных машин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перегрузочных машин, машиностроение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в работе с гидравликой приветствуется.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23220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ремонту и обслуживанию систем вентиляции и кондиционирования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летательных аппаратов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разряда, ремонт локомотивов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разряда-6 разряда, ремонт локомотивов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разряда-4 разряда 3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умение работать в команде,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обучаемость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пунктуальность, дисциплинированность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8C7271" w:rsidRPr="008C7271" w:rsidTr="00CE280D">
        <w:trPr>
          <w:trHeight w:hRule="exact" w:val="201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разряда-5 разряда, технологического 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конструкций и ремонта токарных и фрезерных станков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сборке металлоконструкций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34500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металлоконструкций, машиностроение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25700</w:t>
            </w:r>
          </w:p>
        </w:tc>
      </w:tr>
      <w:tr w:rsidR="008C7271" w:rsidRPr="008C7271" w:rsidTr="00CE280D">
        <w:trPr>
          <w:trHeight w:hRule="exact" w:val="16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4 разряда, газовое хозяйство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66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5 разряда, газовое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19420</w:t>
            </w:r>
          </w:p>
        </w:tc>
      </w:tr>
      <w:tr w:rsidR="008C7271" w:rsidRPr="008C7271" w:rsidTr="00CE280D">
        <w:trPr>
          <w:trHeight w:hRule="exact" w:val="2263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подземных газопроводов 3 разряда, газовое хозяйство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Проводим обучение работников.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95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эксплуатации и ремонту подземных газопроводов 4 разряда, газовое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Проводим обучение работников.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комплекс по переработке сельскохозяйственной продукции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38400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мелиоративные системы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33340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выполнение работ по ремонту, обслуживанию насосного 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слесарь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48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автомобиля.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разряда-6 разряда, ремонт станков, мостовых кранов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Слесарь-сантехник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 3 разряда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8C7271" w:rsidRPr="008C7271" w:rsidTr="00CE280D">
        <w:trPr>
          <w:trHeight w:hRule="exact" w:val="9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Удостоверение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8C7271" w:rsidRPr="008C7271" w:rsidTr="00CE280D">
        <w:trPr>
          <w:trHeight w:hRule="exact" w:val="2064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физическому труду.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17350</w:t>
            </w:r>
          </w:p>
        </w:tc>
      </w:tr>
      <w:tr w:rsidR="008C7271" w:rsidRPr="008C7271" w:rsidTr="00CE280D">
        <w:trPr>
          <w:trHeight w:hRule="exact" w:val="110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7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 6 разряда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составителя поездов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327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1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Специалист, программист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26300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сельское хозяйство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30200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39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специалист по охране труда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закупкам, специалист сектора муниципальных закупок финансового отдела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защите информации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высшего профильного образования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24999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27814</w:t>
            </w:r>
          </w:p>
        </w:tc>
      </w:tr>
      <w:tr w:rsidR="008C7271" w:rsidRPr="008C7271" w:rsidTr="00CE280D">
        <w:trPr>
          <w:trHeight w:hRule="exact" w:val="15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 по кадрам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кадрам, работа с личным составом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46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кадрам, пищевое производство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(предпочтительно) высшее профессиональное.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ПК 1С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:У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ПП 8.2.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трудового законодательства РФ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Обязателен в аналогичной должности.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Активность, внимательность, ответственность, оперативность реагирования, коммуникабельность, умение работать в режиме многозадачности.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245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кадрам, кадровое делопроизводство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1С ЗУП 8.3, уверенный пользователь ПК, умение работать в команде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18900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маникюру (Маникюрша), мастер ногтевого сервиса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21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охране окружающей среды, мобилизация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30120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Ставильщик-выборщик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Бухгалтер 1 категории (класса)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Воспитатель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Старший Медицинская сестра, медицинский работник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предрейсовым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медицинским осмотрам водителей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23650</w:t>
            </w:r>
          </w:p>
        </w:tc>
      </w:tr>
      <w:tr w:rsidR="008C7271" w:rsidRPr="008C7271" w:rsidTr="00CE280D">
        <w:trPr>
          <w:trHeight w:hRule="exact" w:val="146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Полицейский, защита граждан и собственности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3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Специалист, организация подготовки, заключения, курирования договоров на выполнение подрядных работ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Обязательно наличие юридического или экономического  образования.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Столяр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Столяр строительный 3 разряда-4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9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19250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Стрелок, отряда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вохр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Стрелок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Справка об отсутствии судимости  и административного наказания за употребление наркотических и психотропных средств 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Съемщик-укладчик в производстве стеновых и вяжущих материалов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Съемщик-укладчик в производстве стеновых и вяжущих материалов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Техник, техник по обмерам 4-5 разряд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Техник, радиолокационной системы посадки самолетов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21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 по инвентаризации строений и сооружений, специалист, техник по инвентаризации (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Техник по нормированию труда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62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Техник-электрик-наладчик электронного оборудования, подвижной состав железных дорог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Хорошие знания электрического оборудования и электрических схем локомотива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0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61600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Товаровед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Товаровед,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ломбардист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20800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Токарь, изготовление мелких металлических изделий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категории (класса), токарная обработка деталей и других материалов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Токарь 3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4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29500</w:t>
            </w:r>
          </w:p>
        </w:tc>
      </w:tr>
      <w:tr w:rsidR="008C7271" w:rsidRPr="008C7271" w:rsidTr="00CE280D">
        <w:trPr>
          <w:trHeight w:hRule="exact" w:val="16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32500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Токарь-расточник, машиностроение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8C7271" w:rsidRPr="008C7271" w:rsidTr="00CE280D">
        <w:trPr>
          <w:trHeight w:hRule="exact" w:val="14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 3 разряда-4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Тракторист,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жкх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21148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производства, животноводство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удостоверение тракториста-машиниста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производства, механизатор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Тракторист-машинист сельскохозяйственного производства, сельское хозяйство (ст.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еремизино-борисовская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ст.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новорождественская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Тракторист-машинист сельскохозяйственного производства, растениеводство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Тренер, тренер  по фигурному катанию на коньках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4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Тренер,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тхэквондо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Тренер-преподаватель по спорту, конный спорт, настольный теннис, бадминтон 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 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61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417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4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спорту, мобилизация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1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8C7271" w:rsidRPr="008C7271" w:rsidTr="00CE280D">
        <w:trPr>
          <w:trHeight w:hRule="exact" w:val="138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33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медосмотр, без вредных привычек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40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2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4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8C7271" w:rsidRPr="008C7271" w:rsidTr="00CE280D">
        <w:trPr>
          <w:trHeight w:hRule="exact" w:val="27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личной санитарной книжки, сертификата о вакцинации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0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0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41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8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8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помещений, уборка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9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21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медицинской книжки.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0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помещений, уборщик  помещений сельского клуба п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рутого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3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Отсутствие вредных привычек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территорий, уборщик уличного туалета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19500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 сырья, оператор-укладчик бумажного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44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28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Упаковщик, оператор-упаковщик бумажного производства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Установщик (монтажник) окон, дверей, установщик карнизов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Водительское удостоверение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7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Участковый уполномоченный полиции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Служба в армии, отсутствие судимости.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42549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Ученик Оператор линии в производстве пищевой продукции 3 категории (класса), производство пищевой продукции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Учитель, начальная школа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географии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6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географии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6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языка, английский язык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4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Справка об отсутствии судимости,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нижка</w:t>
            </w:r>
            <w:proofErr w:type="spellEnd"/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4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языка, английский язык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языка, английский язык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0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информатики, информатика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9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48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0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3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математики, математика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музыки и пения, музыка и пение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1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книжки, справки об отсутствии судимости.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72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40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медосмотр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9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физической культуры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физической культуры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справка об отсутствии судимости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химии, химия и биология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химии и биологии.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9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медосмотр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Учитель-дефектолог, дефектология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Учитель-дефектолог 1 категории (класса), дефектолог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46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Учитель-логопед, дошкольное образование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заключение обязательного психиатрического освидетельствования,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Учитель-логопед 1 категории (класса), логопед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фармация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фармация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фармация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Фармацевт, фармация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16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Фасовщик,  оператор линии фасовки. 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Фельдшер, скорая и неотложная медицинская помощь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Фельдшер, бактериология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14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Фильтрпрессовщик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Финансовый менеджер, менеджмент финансы и кредит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Возможно трудоустройство с неоконченным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высшем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образованием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Формовщик железобетонных изделий и 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железобетонных изделий и 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11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теста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теста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санитарной книжки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60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фарфоровых и фаянсовых изделий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Фрезеровщик, ученик фрезеровщика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9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 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32500</w:t>
            </w:r>
          </w:p>
        </w:tc>
      </w:tr>
      <w:tr w:rsidR="008C7271" w:rsidRPr="008C7271" w:rsidTr="00CE280D">
        <w:trPr>
          <w:trHeight w:hRule="exact" w:val="13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Хореограф, хореограф для фигуристов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Хормейстер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39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Художественный руководитель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17054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Художник-декоратор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 4 разряда-5 разряда, штукатурно-малярные работы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17100</w:t>
            </w: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 2 категории (класса), экономист по труду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Электрик участка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цеха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выполнение сварочных работ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17135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газовом хозяйстве приветствуется. Желание обучаться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16300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изготовление металлических конструкций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8C7271" w:rsidRPr="008C7271" w:rsidTr="00CE280D">
        <w:trPr>
          <w:trHeight w:hRule="exact" w:val="157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разряда, машиностроение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25500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разряда, машиностроение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 разряда, газовое хозяйство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начальное профессиональное образование, профессиональное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обучение по программам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в области, соответствующей направленности (профилю) по сварочному производству,  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Проводим обучение работников.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19420</w:t>
            </w:r>
          </w:p>
        </w:tc>
      </w:tr>
      <w:tr w:rsidR="008C7271" w:rsidRPr="008C7271" w:rsidTr="00CE280D">
        <w:trPr>
          <w:trHeight w:hRule="exact" w:val="151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44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Электромеханик 1 категории (класса)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23616</w:t>
            </w:r>
          </w:p>
        </w:tc>
      </w:tr>
      <w:tr w:rsidR="008C7271" w:rsidRPr="008C7271" w:rsidTr="00CE280D">
        <w:trPr>
          <w:trHeight w:hRule="exact" w:val="137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Электромонтажник по кабельным сетям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8C7271" w:rsidRPr="008C7271" w:rsidTr="00CE280D">
        <w:trPr>
          <w:trHeight w:hRule="exact" w:val="19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охранно-пожарной сигнализации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5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монтажу и обслуживанию промышленного оборудования, монтер электрического 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обязательно наличие допуска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580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ремонту воздушных линий электропередачи 4 разряда,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служба линий 35кв и выше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ВЛ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35-110кВ\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61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ремонту воздушных линий электропередачи 5 разряда,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служба линий 35кв и выше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ВЛ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35-110кВ\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о допуске к электрооборудованию!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229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электрооборудования, электроэнергетика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3 группа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допуск до 1000 вольт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18650</w:t>
            </w:r>
          </w:p>
        </w:tc>
      </w:tr>
      <w:tr w:rsidR="008C7271" w:rsidRPr="008C7271" w:rsidTr="00CE280D">
        <w:trPr>
          <w:trHeight w:hRule="exact" w:val="255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219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электрооборудования, электромонтер по монтажу и обслуживанию промышленного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оборудования, электромонтер - обслуживание и </w:t>
            </w:r>
            <w:proofErr w:type="spellStart"/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9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Допуск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33330</w:t>
            </w:r>
          </w:p>
        </w:tc>
      </w:tr>
      <w:tr w:rsidR="008C7271" w:rsidRPr="008C7271" w:rsidTr="00CE280D">
        <w:trPr>
          <w:trHeight w:hRule="exact" w:val="214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электрооборудования, обеспечивать электроснабжение и бесперебойную работу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16808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2 разряда-6 разряда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5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54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3 разряда-4 разряда, пожарная безопасность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17055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 5 разряда, газовое хозяйство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 должность электромонтера по ремонту и обслуживанию электрооборудования 5 разряда административно-хозяйственной службы Филиала (далее - электромонтер), принимается лицо, имеющее начальное или среднее специальное образование по данной специальности со стажем работы не менее 1 года, и иметь группу по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не ниже 4, до 1000 В. Добросовестное исполнение возложенных обязанностей и поручений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19420</w:t>
            </w:r>
          </w:p>
        </w:tc>
      </w:tr>
      <w:tr w:rsidR="008C7271" w:rsidRPr="008C7271" w:rsidTr="00CE280D">
        <w:trPr>
          <w:trHeight w:hRule="exact" w:val="1719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22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3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9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26650</w:t>
            </w: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распределительных сетей 3 разряда,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новорождественский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сетевой участок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22969</w:t>
            </w:r>
          </w:p>
        </w:tc>
      </w:tr>
      <w:tr w:rsidR="008C7271" w:rsidRPr="008C7271" w:rsidTr="00CE280D">
        <w:trPr>
          <w:trHeight w:hRule="exact" w:val="2407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257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6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распределительных сетей 3 разряда, архангельский сетевой участок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22969</w:t>
            </w:r>
          </w:p>
        </w:tc>
      </w:tr>
      <w:tr w:rsidR="008C7271" w:rsidRPr="008C7271" w:rsidTr="00CE280D">
        <w:trPr>
          <w:trHeight w:hRule="exact" w:val="2407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980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2865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3 разряда, строительная группа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</w:t>
            </w: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8C7271" w:rsidRPr="008C7271" w:rsidTr="00CE280D">
        <w:trPr>
          <w:trHeight w:hRule="exact" w:val="242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92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55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580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5 разряда, строительная группа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30329</w:t>
            </w:r>
          </w:p>
        </w:tc>
      </w:tr>
      <w:tr w:rsidR="008C7271" w:rsidRPr="008C7271" w:rsidTr="00CE280D">
        <w:trPr>
          <w:trHeight w:hRule="exact" w:val="2407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151"/>
        </w:trPr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7271" w:rsidRPr="008C7271" w:rsidTr="00CE280D">
        <w:trPr>
          <w:trHeight w:hRule="exact" w:val="177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электросчетчиков 4 разряда, группа </w:t>
            </w:r>
            <w:proofErr w:type="gram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эксплуатации приборов учета участка реализации</w:t>
            </w:r>
            <w:proofErr w:type="gram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развития услуг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рэс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24350</w:t>
            </w:r>
          </w:p>
        </w:tc>
      </w:tr>
      <w:tr w:rsidR="008C7271" w:rsidRPr="008C7271" w:rsidTr="00CE280D">
        <w:trPr>
          <w:trHeight w:hRule="exact" w:val="17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Электроник 3 категории (класса), учебно-вспомогательный персонал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8C7271" w:rsidRPr="008C7271" w:rsidTr="00CE280D">
        <w:trPr>
          <w:trHeight w:hRule="exact" w:val="159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8C7271" w:rsidRPr="008C7271" w:rsidTr="00CE280D">
        <w:trPr>
          <w:trHeight w:hRule="exact" w:val="156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36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Электросварщик ручной сварки, сварщик (ручная дуговая сварка)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6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 3 разряда-5 разряда, строительство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Электрослесарь по ремонту оборудования распределительных устройств 3 разряда, </w:t>
            </w:r>
          </w:p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служба подстанций 35 </w:t>
            </w:r>
            <w:proofErr w:type="spellStart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выше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24500</w:t>
            </w:r>
          </w:p>
        </w:tc>
      </w:tr>
      <w:tr w:rsidR="008C7271" w:rsidRPr="008C7271" w:rsidTr="00CE280D">
        <w:trPr>
          <w:trHeight w:hRule="exact" w:val="15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электрооборудования электростанций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8C7271" w:rsidRPr="008C7271" w:rsidTr="00CE280D">
        <w:trPr>
          <w:trHeight w:hRule="exact" w:val="134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Юрисконсульт, осуществление мероприятий по укреплению договорной, финансовой и трудовой дисциплине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8C7271" w:rsidRPr="008C7271" w:rsidTr="00CE280D">
        <w:trPr>
          <w:trHeight w:hRule="exact" w:val="11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  <w:tr w:rsidR="008C7271" w:rsidRPr="008C7271" w:rsidTr="00CE280D">
        <w:trPr>
          <w:trHeight w:hRule="exact" w:val="174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Юрисконсульт, закупки по 44-фз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8C7271" w:rsidRPr="008C7271" w:rsidTr="00CE280D">
        <w:trPr>
          <w:trHeight w:hRule="exact" w:val="5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8C7271" w:rsidRPr="008C7271" w:rsidTr="00CE280D">
        <w:trPr>
          <w:trHeight w:hRule="exact" w:val="147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 (средней квалификации)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271" w:rsidRPr="008C7271" w:rsidRDefault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C7271" w:rsidRPr="008C7271" w:rsidRDefault="008C7271" w:rsidP="008C727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8C72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16242</w:t>
            </w:r>
          </w:p>
        </w:tc>
      </w:tr>
    </w:tbl>
    <w:p w:rsidR="008C7271" w:rsidRPr="008C7271" w:rsidRDefault="008C7271">
      <w:pPr>
        <w:rPr>
          <w:rFonts w:ascii="Times New Roman" w:hAnsi="Times New Roman" w:cs="Times New Roman"/>
          <w:sz w:val="22"/>
        </w:rPr>
      </w:pPr>
    </w:p>
    <w:sectPr w:rsidR="008C7271" w:rsidRPr="008C7271" w:rsidSect="008C7271">
      <w:pgSz w:w="11906" w:h="16838"/>
      <w:pgMar w:top="993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52"/>
    <w:rsid w:val="000821D6"/>
    <w:rsid w:val="000D7D8F"/>
    <w:rsid w:val="005921A6"/>
    <w:rsid w:val="008C7271"/>
    <w:rsid w:val="00C01B52"/>
    <w:rsid w:val="00CE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01B52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106</Pages>
  <Words>24711</Words>
  <Characters>140854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3</cp:revision>
  <dcterms:created xsi:type="dcterms:W3CDTF">2023-09-01T08:16:00Z</dcterms:created>
  <dcterms:modified xsi:type="dcterms:W3CDTF">2023-09-01T05:54:00Z</dcterms:modified>
</cp:coreProperties>
</file>